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C5" w:rsidRDefault="00FA4BD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-673100</wp:posOffset>
            </wp:positionH>
            <wp:positionV relativeFrom="paragraph">
              <wp:posOffset>-679450</wp:posOffset>
            </wp:positionV>
            <wp:extent cx="6959600" cy="4768850"/>
            <wp:effectExtent l="19050" t="0" r="0" b="0"/>
            <wp:wrapTight wrapText="bothSides">
              <wp:wrapPolygon edited="0">
                <wp:start x="-59" y="0"/>
                <wp:lineTo x="-59" y="21485"/>
                <wp:lineTo x="21580" y="21485"/>
                <wp:lineTo x="21580" y="0"/>
                <wp:lineTo x="-59" y="0"/>
              </wp:wrapPolygon>
            </wp:wrapTight>
            <wp:docPr id="1" name="Picture 1" descr="http://t2.gstatic.com/images?q=tbn:ANd9GcTrocjmkQMOuZcjWgWt0Lj8pSOlBPirqhYKkIUV1oQTps9N1SpH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TrocjmkQMOuZcjWgWt0Lj8pSOlBPirqhYKkIUV1oQTps9N1SpH&amp;t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0" cy="476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72EC5" w:rsidSect="009E3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A4BD4"/>
    <w:rsid w:val="000863DE"/>
    <w:rsid w:val="00584CA8"/>
    <w:rsid w:val="009E3EF8"/>
    <w:rsid w:val="00FA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Elazara</dc:creator>
  <cp:keywords/>
  <dc:description/>
  <cp:lastModifiedBy>Elazara</cp:lastModifiedBy>
  <cp:revision>1</cp:revision>
  <dcterms:created xsi:type="dcterms:W3CDTF">2011-07-21T10:06:00Z</dcterms:created>
  <dcterms:modified xsi:type="dcterms:W3CDTF">2011-07-21T10:07:00Z</dcterms:modified>
</cp:coreProperties>
</file>